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2B" w:rsidRDefault="00A85A2B">
      <w:pPr>
        <w:spacing w:after="0" w:line="240" w:lineRule="auto"/>
        <w:rPr>
          <w:sz w:val="26"/>
          <w:szCs w:val="28"/>
        </w:rPr>
      </w:pPr>
      <w:r>
        <w:rPr>
          <w:sz w:val="26"/>
          <w:szCs w:val="28"/>
        </w:rPr>
        <w:t xml:space="preserve">    ĐẢNG ỦY KHỐI CCQ TỈNH TN</w:t>
      </w:r>
    </w:p>
    <w:p w:rsidR="00A85A2B" w:rsidRDefault="00A85A2B">
      <w:pPr>
        <w:spacing w:after="0" w:line="240" w:lineRule="auto"/>
        <w:rPr>
          <w:b/>
          <w:sz w:val="26"/>
          <w:szCs w:val="28"/>
        </w:rPr>
      </w:pPr>
      <w:r>
        <w:rPr>
          <w:sz w:val="26"/>
          <w:szCs w:val="28"/>
        </w:rPr>
        <w:t xml:space="preserve">         </w:t>
      </w:r>
      <w:r>
        <w:rPr>
          <w:b/>
          <w:sz w:val="26"/>
          <w:szCs w:val="28"/>
        </w:rPr>
        <w:t>CHI BỘ HỘI LHPN TỈNH</w:t>
      </w:r>
    </w:p>
    <w:p w:rsidR="00A85A2B" w:rsidRDefault="00A85A2B">
      <w:pPr>
        <w:spacing w:after="0" w:line="240" w:lineRule="auto"/>
        <w:rPr>
          <w:sz w:val="26"/>
          <w:szCs w:val="28"/>
        </w:rPr>
      </w:pPr>
      <w:r>
        <w:rPr>
          <w:sz w:val="26"/>
          <w:szCs w:val="28"/>
        </w:rPr>
        <w:t xml:space="preserve">                             ***</w:t>
      </w:r>
    </w:p>
    <w:p w:rsidR="00A85A2B" w:rsidRDefault="00A85A2B">
      <w:pPr>
        <w:spacing w:after="0"/>
        <w:jc w:val="center"/>
        <w:rPr>
          <w:b/>
          <w:sz w:val="26"/>
          <w:szCs w:val="28"/>
        </w:rPr>
      </w:pPr>
    </w:p>
    <w:p w:rsidR="00A85A2B" w:rsidRDefault="00A85A2B">
      <w:pPr>
        <w:spacing w:after="0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CHƯƠNG TRÌNH HỘI NGHỊ </w:t>
      </w:r>
    </w:p>
    <w:p w:rsidR="00A85A2B" w:rsidRDefault="00A85A2B">
      <w:pPr>
        <w:spacing w:after="0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Tổng kết công tác xây dựng Đảng năm 20</w:t>
      </w:r>
      <w:r w:rsidR="00F86571">
        <w:rPr>
          <w:b/>
          <w:sz w:val="26"/>
          <w:szCs w:val="28"/>
        </w:rPr>
        <w:t>20</w:t>
      </w:r>
      <w:r w:rsidR="009373CA">
        <w:rPr>
          <w:b/>
          <w:sz w:val="26"/>
          <w:szCs w:val="28"/>
        </w:rPr>
        <w:t>, triển khai nhiệm vụ năm 20</w:t>
      </w:r>
      <w:r w:rsidR="00A448E4">
        <w:rPr>
          <w:b/>
          <w:sz w:val="26"/>
          <w:szCs w:val="28"/>
        </w:rPr>
        <w:t>2</w:t>
      </w:r>
      <w:r w:rsidR="00F86571">
        <w:rPr>
          <w:b/>
          <w:sz w:val="26"/>
          <w:szCs w:val="28"/>
        </w:rPr>
        <w:t>1</w:t>
      </w:r>
    </w:p>
    <w:p w:rsidR="00A85A2B" w:rsidRDefault="00A85A2B">
      <w:pPr>
        <w:spacing w:after="0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---------------------</w:t>
      </w:r>
    </w:p>
    <w:p w:rsidR="00322CD0" w:rsidRPr="00322CD0" w:rsidRDefault="00322CD0" w:rsidP="00322CD0">
      <w:pPr>
        <w:spacing w:after="0"/>
        <w:ind w:left="1440"/>
        <w:rPr>
          <w:i/>
          <w:sz w:val="26"/>
          <w:szCs w:val="28"/>
        </w:rPr>
      </w:pPr>
      <w:r w:rsidRPr="00322CD0">
        <w:rPr>
          <w:i/>
          <w:sz w:val="26"/>
          <w:szCs w:val="28"/>
        </w:rPr>
        <w:t xml:space="preserve">Thời gian: </w:t>
      </w:r>
      <w:r w:rsidR="00F86571">
        <w:rPr>
          <w:i/>
          <w:sz w:val="26"/>
          <w:szCs w:val="28"/>
        </w:rPr>
        <w:t>8</w:t>
      </w:r>
      <w:r w:rsidR="00942744">
        <w:rPr>
          <w:i/>
          <w:sz w:val="26"/>
          <w:szCs w:val="28"/>
        </w:rPr>
        <w:t>h 00, n</w:t>
      </w:r>
      <w:r w:rsidR="00A85A2B" w:rsidRPr="00322CD0">
        <w:rPr>
          <w:i/>
          <w:sz w:val="26"/>
          <w:szCs w:val="28"/>
        </w:rPr>
        <w:t xml:space="preserve">gày </w:t>
      </w:r>
      <w:r w:rsidR="00A448E4">
        <w:rPr>
          <w:i/>
          <w:sz w:val="26"/>
          <w:szCs w:val="28"/>
        </w:rPr>
        <w:t xml:space="preserve"> </w:t>
      </w:r>
      <w:r w:rsidR="00F86571">
        <w:rPr>
          <w:i/>
          <w:sz w:val="26"/>
          <w:szCs w:val="28"/>
        </w:rPr>
        <w:t>28</w:t>
      </w:r>
      <w:r w:rsidR="00942744">
        <w:rPr>
          <w:i/>
          <w:sz w:val="26"/>
          <w:szCs w:val="28"/>
        </w:rPr>
        <w:t xml:space="preserve"> </w:t>
      </w:r>
      <w:r w:rsidR="00A85A2B" w:rsidRPr="00322CD0">
        <w:rPr>
          <w:i/>
          <w:sz w:val="26"/>
          <w:szCs w:val="28"/>
        </w:rPr>
        <w:t xml:space="preserve">tháng </w:t>
      </w:r>
      <w:r w:rsidR="00F86571">
        <w:rPr>
          <w:i/>
          <w:sz w:val="26"/>
          <w:szCs w:val="28"/>
        </w:rPr>
        <w:t>12</w:t>
      </w:r>
      <w:r w:rsidR="00A85A2B" w:rsidRPr="00322CD0">
        <w:rPr>
          <w:i/>
          <w:sz w:val="26"/>
          <w:szCs w:val="28"/>
        </w:rPr>
        <w:t xml:space="preserve"> năm 20</w:t>
      </w:r>
      <w:r w:rsidR="00A448E4">
        <w:rPr>
          <w:i/>
          <w:sz w:val="26"/>
          <w:szCs w:val="28"/>
        </w:rPr>
        <w:t>20</w:t>
      </w:r>
    </w:p>
    <w:p w:rsidR="00A85A2B" w:rsidRPr="00322CD0" w:rsidRDefault="00322CD0" w:rsidP="00322CD0">
      <w:pPr>
        <w:spacing w:after="0"/>
        <w:ind w:left="1440"/>
        <w:rPr>
          <w:i/>
          <w:sz w:val="26"/>
          <w:szCs w:val="28"/>
        </w:rPr>
      </w:pPr>
      <w:r w:rsidRPr="00322CD0">
        <w:rPr>
          <w:i/>
          <w:sz w:val="26"/>
          <w:szCs w:val="28"/>
        </w:rPr>
        <w:t>Địa điểm: Hội trường tầng 4, Trụ sở cơ quan Hội LHPN tỉnh</w:t>
      </w:r>
      <w:r w:rsidR="00A85A2B" w:rsidRPr="00322CD0">
        <w:rPr>
          <w:i/>
          <w:sz w:val="26"/>
          <w:szCs w:val="28"/>
        </w:rPr>
        <w:t xml:space="preserve">  </w:t>
      </w:r>
    </w:p>
    <w:p w:rsidR="00A85A2B" w:rsidRDefault="00A85A2B">
      <w:pPr>
        <w:spacing w:after="0"/>
        <w:jc w:val="center"/>
        <w:rPr>
          <w:sz w:val="26"/>
          <w:szCs w:val="28"/>
          <w:u w:val="single"/>
        </w:rPr>
      </w:pPr>
    </w:p>
    <w:tbl>
      <w:tblPr>
        <w:tblW w:w="102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02"/>
        <w:gridCol w:w="2976"/>
      </w:tblGrid>
      <w:tr w:rsidR="00A85A2B">
        <w:trPr>
          <w:trHeight w:val="394"/>
        </w:trPr>
        <w:tc>
          <w:tcPr>
            <w:tcW w:w="828" w:type="dxa"/>
          </w:tcPr>
          <w:p w:rsidR="00A85A2B" w:rsidRPr="009373CA" w:rsidRDefault="00A85A2B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  <w:r w:rsidRPr="009373C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402" w:type="dxa"/>
          </w:tcPr>
          <w:p w:rsidR="00A85A2B" w:rsidRPr="009373CA" w:rsidRDefault="00A85A2B">
            <w:pPr>
              <w:spacing w:before="120" w:after="0" w:line="240" w:lineRule="auto"/>
              <w:jc w:val="center"/>
              <w:rPr>
                <w:b/>
                <w:sz w:val="26"/>
                <w:szCs w:val="26"/>
              </w:rPr>
            </w:pPr>
            <w:r w:rsidRPr="009373C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976" w:type="dxa"/>
          </w:tcPr>
          <w:p w:rsidR="00A85A2B" w:rsidRPr="009373CA" w:rsidRDefault="00A85A2B">
            <w:pPr>
              <w:spacing w:before="120" w:after="0" w:line="240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9373CA">
              <w:rPr>
                <w:b/>
                <w:sz w:val="26"/>
                <w:szCs w:val="26"/>
              </w:rPr>
              <w:t>Người thực hiện</w:t>
            </w:r>
          </w:p>
        </w:tc>
      </w:tr>
      <w:tr w:rsidR="00F86571">
        <w:trPr>
          <w:trHeight w:val="394"/>
        </w:trPr>
        <w:tc>
          <w:tcPr>
            <w:tcW w:w="828" w:type="dxa"/>
          </w:tcPr>
          <w:p w:rsidR="00F86571" w:rsidRPr="009373CA" w:rsidRDefault="00F86571" w:rsidP="008021C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402" w:type="dxa"/>
          </w:tcPr>
          <w:p w:rsidR="00F86571" w:rsidRPr="009373CA" w:rsidRDefault="00F8657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340" w:hanging="340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Tuyên bố lý do, giới thiệu đại biểu</w:t>
            </w:r>
          </w:p>
          <w:p w:rsidR="00F86571" w:rsidRPr="009373CA" w:rsidRDefault="00F86571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340" w:hanging="340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Thông qua chương trình hội nghị</w:t>
            </w:r>
          </w:p>
        </w:tc>
        <w:tc>
          <w:tcPr>
            <w:tcW w:w="2976" w:type="dxa"/>
          </w:tcPr>
          <w:p w:rsidR="00F86571" w:rsidRPr="009373CA" w:rsidRDefault="00F86571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Đ/c Chu Thị Bích Huệ</w:t>
            </w:r>
          </w:p>
          <w:p w:rsidR="00F86571" w:rsidRPr="009373CA" w:rsidRDefault="00F86571">
            <w:pPr>
              <w:spacing w:before="120" w:after="0" w:line="240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Chi ủy viên</w:t>
            </w:r>
          </w:p>
        </w:tc>
      </w:tr>
      <w:tr w:rsidR="00F86571">
        <w:tc>
          <w:tcPr>
            <w:tcW w:w="828" w:type="dxa"/>
            <w:vMerge w:val="restart"/>
          </w:tcPr>
          <w:p w:rsidR="00F86571" w:rsidRPr="009373CA" w:rsidRDefault="00F86571" w:rsidP="008021C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  <w:p w:rsidR="00F86571" w:rsidRPr="009373CA" w:rsidRDefault="00F86571" w:rsidP="008021C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402" w:type="dxa"/>
          </w:tcPr>
          <w:p w:rsidR="00F86571" w:rsidRPr="009373CA" w:rsidRDefault="00F86571" w:rsidP="00F86571">
            <w:pPr>
              <w:spacing w:before="120" w:after="0" w:line="240" w:lineRule="auto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Báo cáo tổng kết công tác xây dựng Đảng năm 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2976" w:type="dxa"/>
            <w:vMerge w:val="restart"/>
          </w:tcPr>
          <w:p w:rsidR="00F86571" w:rsidRPr="009373CA" w:rsidRDefault="00F86571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Đ/c Trần Thị Thu Hạnh</w:t>
            </w:r>
          </w:p>
          <w:p w:rsidR="00F86571" w:rsidRPr="009373CA" w:rsidRDefault="00F86571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Phó Bí thư Chi bộ</w:t>
            </w:r>
          </w:p>
        </w:tc>
      </w:tr>
      <w:tr w:rsidR="00F86571">
        <w:tc>
          <w:tcPr>
            <w:tcW w:w="828" w:type="dxa"/>
            <w:vMerge/>
          </w:tcPr>
          <w:p w:rsidR="00F86571" w:rsidRPr="009373CA" w:rsidRDefault="00F86571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402" w:type="dxa"/>
          </w:tcPr>
          <w:p w:rsidR="00F86571" w:rsidRPr="009373CA" w:rsidRDefault="00F86571" w:rsidP="00F86571">
            <w:pPr>
              <w:spacing w:before="120" w:after="0" w:line="240" w:lineRule="auto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Dự thảo Nghị quyết công tác xây dựng Đảng năm 20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2976" w:type="dxa"/>
            <w:vMerge/>
          </w:tcPr>
          <w:p w:rsidR="00F86571" w:rsidRPr="009373CA" w:rsidRDefault="00F86571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86571">
        <w:tc>
          <w:tcPr>
            <w:tcW w:w="828" w:type="dxa"/>
          </w:tcPr>
          <w:p w:rsidR="00F86571" w:rsidRPr="009373CA" w:rsidRDefault="00F86571" w:rsidP="008021C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402" w:type="dxa"/>
          </w:tcPr>
          <w:p w:rsidR="00F86571" w:rsidRDefault="00F86571">
            <w:pPr>
              <w:spacing w:before="120" w:after="0" w:line="240" w:lineRule="auto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Tham luận</w:t>
            </w:r>
          </w:p>
          <w:p w:rsidR="00A96409" w:rsidRPr="009373CA" w:rsidRDefault="00A96409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9373CA">
              <w:rPr>
                <w:sz w:val="26"/>
                <w:szCs w:val="26"/>
              </w:rPr>
              <w:t>Các tổ đảng, đoàn thể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976" w:type="dxa"/>
          </w:tcPr>
          <w:p w:rsidR="00A96409" w:rsidRPr="009373CA" w:rsidRDefault="00A96409" w:rsidP="00A96409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Đ/c Trần Thị Thu Hạnh</w:t>
            </w:r>
          </w:p>
          <w:p w:rsidR="00F86571" w:rsidRDefault="00A96409" w:rsidP="00A96409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Phó Bí thư Chi bộ</w:t>
            </w:r>
          </w:p>
          <w:p w:rsidR="00A96409" w:rsidRPr="009373CA" w:rsidRDefault="00A96409" w:rsidP="00A96409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điều hành</w:t>
            </w:r>
          </w:p>
        </w:tc>
      </w:tr>
      <w:tr w:rsidR="00F86571">
        <w:tc>
          <w:tcPr>
            <w:tcW w:w="828" w:type="dxa"/>
          </w:tcPr>
          <w:p w:rsidR="00F86571" w:rsidRPr="009373CA" w:rsidRDefault="00FC70B3" w:rsidP="008021C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402" w:type="dxa"/>
          </w:tcPr>
          <w:p w:rsidR="00F86571" w:rsidRPr="009373CA" w:rsidRDefault="00F86571" w:rsidP="00F45BFA">
            <w:pPr>
              <w:spacing w:before="120" w:after="0" w:line="240" w:lineRule="auto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Khen thưởng</w:t>
            </w:r>
          </w:p>
        </w:tc>
        <w:tc>
          <w:tcPr>
            <w:tcW w:w="2976" w:type="dxa"/>
          </w:tcPr>
          <w:p w:rsidR="00F86571" w:rsidRPr="009373CA" w:rsidRDefault="00F86571" w:rsidP="00F45BFA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Đ/c Chu Thị Bích Huệ</w:t>
            </w:r>
          </w:p>
          <w:p w:rsidR="00F86571" w:rsidRPr="009373CA" w:rsidRDefault="00F86571" w:rsidP="00F45BFA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Chi ủy viên</w:t>
            </w:r>
          </w:p>
        </w:tc>
      </w:tr>
      <w:tr w:rsidR="00F86571">
        <w:tc>
          <w:tcPr>
            <w:tcW w:w="828" w:type="dxa"/>
          </w:tcPr>
          <w:p w:rsidR="00F86571" w:rsidRPr="009373CA" w:rsidRDefault="00FC70B3" w:rsidP="008021C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402" w:type="dxa"/>
          </w:tcPr>
          <w:p w:rsidR="00F86571" w:rsidRPr="009373CA" w:rsidRDefault="00F86571" w:rsidP="00F45BFA">
            <w:pPr>
              <w:spacing w:before="120" w:after="0" w:line="240" w:lineRule="auto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 xml:space="preserve">Biểu quyết Nghị quyết </w:t>
            </w:r>
            <w:r>
              <w:rPr>
                <w:sz w:val="26"/>
                <w:szCs w:val="26"/>
              </w:rPr>
              <w:t xml:space="preserve">nhiệm vụ công tác năm </w:t>
            </w:r>
            <w:r w:rsidRPr="009373CA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2976" w:type="dxa"/>
            <w:vMerge w:val="restart"/>
          </w:tcPr>
          <w:p w:rsidR="00F86571" w:rsidRPr="009373CA" w:rsidRDefault="00F86571" w:rsidP="00F45BFA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Phạm Thị Thu Thủy</w:t>
            </w:r>
          </w:p>
          <w:p w:rsidR="00F86571" w:rsidRPr="009373CA" w:rsidRDefault="00F86571" w:rsidP="00F45BFA">
            <w:pPr>
              <w:spacing w:before="120"/>
              <w:jc w:val="center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>Bí thư Chi bộ</w:t>
            </w:r>
          </w:p>
        </w:tc>
      </w:tr>
      <w:tr w:rsidR="00F86571">
        <w:tc>
          <w:tcPr>
            <w:tcW w:w="828" w:type="dxa"/>
          </w:tcPr>
          <w:p w:rsidR="00F86571" w:rsidRPr="009373CA" w:rsidRDefault="00FC70B3" w:rsidP="008021C5">
            <w:pPr>
              <w:spacing w:before="12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02" w:type="dxa"/>
          </w:tcPr>
          <w:p w:rsidR="00F86571" w:rsidRPr="009373CA" w:rsidRDefault="00FC70B3" w:rsidP="00FC70B3">
            <w:pPr>
              <w:spacing w:before="120" w:after="0" w:line="240" w:lineRule="auto"/>
              <w:rPr>
                <w:sz w:val="26"/>
                <w:szCs w:val="26"/>
              </w:rPr>
            </w:pPr>
            <w:r w:rsidRPr="009373CA">
              <w:rPr>
                <w:sz w:val="26"/>
                <w:szCs w:val="26"/>
              </w:rPr>
              <w:t xml:space="preserve">Phát biểu </w:t>
            </w:r>
            <w:r>
              <w:rPr>
                <w:sz w:val="26"/>
                <w:szCs w:val="26"/>
              </w:rPr>
              <w:t xml:space="preserve">chỉ đạo </w:t>
            </w:r>
            <w:r>
              <w:rPr>
                <w:sz w:val="26"/>
                <w:szCs w:val="26"/>
              </w:rPr>
              <w:t xml:space="preserve">+ </w:t>
            </w:r>
            <w:r w:rsidR="00F86571" w:rsidRPr="009373CA">
              <w:rPr>
                <w:sz w:val="26"/>
                <w:szCs w:val="26"/>
              </w:rPr>
              <w:t>Tổng kết hội nghị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vMerge/>
          </w:tcPr>
          <w:p w:rsidR="00F86571" w:rsidRPr="009373CA" w:rsidRDefault="00F8657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:rsidR="00A85A2B" w:rsidRDefault="00A85A2B">
      <w:pPr>
        <w:rPr>
          <w:sz w:val="26"/>
          <w:szCs w:val="28"/>
        </w:rPr>
      </w:pPr>
      <w:bookmarkStart w:id="0" w:name="_GoBack"/>
      <w:bookmarkEnd w:id="0"/>
    </w:p>
    <w:p w:rsidR="00A85A2B" w:rsidRDefault="00A85A2B">
      <w:pPr>
        <w:ind w:left="5760"/>
        <w:rPr>
          <w:b/>
          <w:sz w:val="26"/>
          <w:szCs w:val="28"/>
        </w:rPr>
      </w:pPr>
      <w:r>
        <w:rPr>
          <w:b/>
          <w:sz w:val="26"/>
          <w:szCs w:val="28"/>
        </w:rPr>
        <w:tab/>
        <w:t>BAN TỔ CHỨC</w:t>
      </w:r>
    </w:p>
    <w:sectPr w:rsidR="00A85A2B" w:rsidSect="00671858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471DD"/>
    <w:multiLevelType w:val="hybridMultilevel"/>
    <w:tmpl w:val="1688C5AA"/>
    <w:lvl w:ilvl="0" w:tplc="48F2C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2B"/>
    <w:rsid w:val="00021FC9"/>
    <w:rsid w:val="001117DB"/>
    <w:rsid w:val="00120AC3"/>
    <w:rsid w:val="00322CD0"/>
    <w:rsid w:val="00671858"/>
    <w:rsid w:val="006C56AB"/>
    <w:rsid w:val="0082634A"/>
    <w:rsid w:val="009373CA"/>
    <w:rsid w:val="00942744"/>
    <w:rsid w:val="00A448E4"/>
    <w:rsid w:val="00A85A2B"/>
    <w:rsid w:val="00A96409"/>
    <w:rsid w:val="00E26D73"/>
    <w:rsid w:val="00EB0B41"/>
    <w:rsid w:val="00F34A26"/>
    <w:rsid w:val="00F86571"/>
    <w:rsid w:val="00FC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DB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1117D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11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DB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1117D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11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ĐẢNG ỦY KHỐI CCQ TỈNH TN</vt:lpstr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ỦY KHỐI CCQ TỈNH TN</dc:title>
  <dc:creator>Admin</dc:creator>
  <cp:lastModifiedBy>Nguyen </cp:lastModifiedBy>
  <cp:revision>5</cp:revision>
  <cp:lastPrinted>2018-01-05T06:13:00Z</cp:lastPrinted>
  <dcterms:created xsi:type="dcterms:W3CDTF">2020-12-23T10:18:00Z</dcterms:created>
  <dcterms:modified xsi:type="dcterms:W3CDTF">2020-12-25T09:25:00Z</dcterms:modified>
</cp:coreProperties>
</file>